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E89A" w14:textId="5E0833E4" w:rsidR="00C517FB" w:rsidRPr="007579EA" w:rsidRDefault="001734A9" w:rsidP="00C517FB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>
        <w:rPr>
          <w:rFonts w:ascii="Arial" w:hAnsi="Arial" w:cs="Arial"/>
          <w:noProof/>
          <w:sz w:val="22"/>
          <w:szCs w:val="22"/>
          <w:rtl/>
        </w:rPr>
        <w:object w:dxaOrig="1440" w:dyaOrig="1440" w14:anchorId="6CD66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05pt;margin-top:13.65pt;width:53.1pt;height:53.95pt;z-index:-251655680;mso-position-horizontal-relative:text;mso-position-vertical-relative:text">
            <v:imagedata r:id="rId5" o:title=""/>
          </v:shape>
          <o:OLEObject Type="Embed" ProgID="MSPhotoEd.3" ShapeID="_x0000_s1026" DrawAspect="Content" ObjectID="_1713763625" r:id="rId6"/>
        </w:object>
      </w:r>
      <w:r w:rsidR="00C517FB" w:rsidRPr="00D1096A">
        <w:rPr>
          <w:rFonts w:cs="Arial"/>
          <w:b/>
          <w:bCs/>
          <w:sz w:val="30"/>
          <w:szCs w:val="30"/>
          <w:u w:val="none"/>
          <w:rtl/>
        </w:rPr>
        <w:t xml:space="preserve">דף הרשמה – קייטנות קיץ </w:t>
      </w:r>
      <w:r w:rsidR="00C517FB">
        <w:rPr>
          <w:rFonts w:cs="Arial"/>
          <w:b/>
          <w:bCs/>
          <w:sz w:val="30"/>
          <w:szCs w:val="30"/>
          <w:u w:val="none"/>
          <w:rtl/>
        </w:rPr>
        <w:t>20</w:t>
      </w:r>
      <w:r w:rsidR="00C517FB">
        <w:rPr>
          <w:rFonts w:cs="Arial" w:hint="cs"/>
          <w:b/>
          <w:bCs/>
          <w:sz w:val="30"/>
          <w:szCs w:val="30"/>
          <w:u w:val="none"/>
          <w:rtl/>
        </w:rPr>
        <w:t>2</w:t>
      </w:r>
      <w:r w:rsidR="00C27581">
        <w:rPr>
          <w:rFonts w:cs="Arial" w:hint="cs"/>
          <w:b/>
          <w:bCs/>
          <w:sz w:val="30"/>
          <w:szCs w:val="30"/>
          <w:u w:val="none"/>
          <w:rtl/>
        </w:rPr>
        <w:t>2</w:t>
      </w:r>
    </w:p>
    <w:p w14:paraId="18640FE0" w14:textId="77777777" w:rsidR="00C517FB" w:rsidRDefault="00C517FB" w:rsidP="00C517FB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*** </w:t>
      </w:r>
      <w:r w:rsidRPr="009E603F">
        <w:rPr>
          <w:rFonts w:asciiTheme="minorBidi" w:hAnsiTheme="minorBidi" w:cstheme="minorBidi" w:hint="cs"/>
          <w:b/>
          <w:bCs/>
          <w:sz w:val="22"/>
          <w:szCs w:val="22"/>
          <w:u w:val="double"/>
          <w:rtl/>
        </w:rPr>
        <w:t>קורונה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בכפוף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לאישורים ו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לגודל הקבוצות שיאושר ***</w:t>
      </w:r>
    </w:p>
    <w:p w14:paraId="51C1B321" w14:textId="77777777" w:rsidR="00C517FB" w:rsidRPr="00AE3C6F" w:rsidRDefault="00C517FB" w:rsidP="00C517FB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0F01E005" w14:textId="77777777" w:rsidR="00C517FB" w:rsidRDefault="00C517FB" w:rsidP="00C517FB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875972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>
        <w:rPr>
          <w:rFonts w:cs="Arial"/>
          <w:b/>
          <w:bCs/>
          <w:sz w:val="22"/>
          <w:szCs w:val="22"/>
          <w:u w:val="single"/>
          <w:rtl/>
        </w:rPr>
        <w:t xml:space="preserve"> או </w:t>
      </w:r>
      <w:hyperlink r:id="rId7" w:history="1">
        <w:r w:rsidRPr="00D66315">
          <w:rPr>
            <w:rStyle w:val="Hyperlink"/>
            <w:rFonts w:cs="Arial"/>
            <w:b/>
            <w:bCs/>
            <w:sz w:val="22"/>
            <w:szCs w:val="22"/>
            <w:rtl/>
          </w:rPr>
          <w:t xml:space="preserve">במייל </w:t>
        </w:r>
        <w:r w:rsidRPr="00D66315">
          <w:rPr>
            <w:rStyle w:val="Hyperlink"/>
            <w:rFonts w:cs="Arial"/>
            <w:b/>
            <w:bCs/>
            <w:sz w:val="22"/>
            <w:szCs w:val="22"/>
          </w:rPr>
          <w:t xml:space="preserve"> office@afikimdogs.co.il</w:t>
        </w:r>
      </w:hyperlink>
    </w:p>
    <w:p w14:paraId="55FBC9ED" w14:textId="77777777" w:rsidR="00C517FB" w:rsidRPr="007579EA" w:rsidRDefault="00C517FB" w:rsidP="00C517FB">
      <w:pPr>
        <w:rPr>
          <w:sz w:val="10"/>
          <w:szCs w:val="10"/>
          <w:rtl/>
        </w:rPr>
      </w:pPr>
    </w:p>
    <w:p w14:paraId="377E6616" w14:textId="77777777" w:rsidR="00C517FB" w:rsidRPr="00FD36DA" w:rsidRDefault="00C517FB" w:rsidP="00C517FB">
      <w:pPr>
        <w:ind w:firstLine="720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page" w:tblpX="5281" w:tblpY="23"/>
        <w:bidiVisual/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85"/>
        <w:gridCol w:w="992"/>
      </w:tblGrid>
      <w:tr w:rsidR="00C517FB" w:rsidRPr="007E7B95" w14:paraId="1DECC757" w14:textId="77777777" w:rsidTr="004E4A53">
        <w:trPr>
          <w:trHeight w:val="699"/>
        </w:trPr>
        <w:tc>
          <w:tcPr>
            <w:tcW w:w="2686" w:type="dxa"/>
          </w:tcPr>
          <w:p w14:paraId="071F1D6E" w14:textId="77777777" w:rsidR="00C517FB" w:rsidRPr="007579EA" w:rsidRDefault="00C517FB" w:rsidP="004E4A53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סוג הקייטנה</w:t>
            </w:r>
          </w:p>
        </w:tc>
        <w:tc>
          <w:tcPr>
            <w:tcW w:w="1085" w:type="dxa"/>
          </w:tcPr>
          <w:p w14:paraId="4FB8CAB8" w14:textId="77777777" w:rsidR="00C517FB" w:rsidRPr="007579EA" w:rsidRDefault="00C517FB" w:rsidP="004E4A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תאריך</w:t>
            </w:r>
          </w:p>
        </w:tc>
        <w:tc>
          <w:tcPr>
            <w:tcW w:w="992" w:type="dxa"/>
          </w:tcPr>
          <w:p w14:paraId="7F45D2CD" w14:textId="77777777" w:rsidR="00C517FB" w:rsidRPr="007579EA" w:rsidRDefault="00C517FB" w:rsidP="004E4A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סמן ב-</w:t>
            </w:r>
          </w:p>
          <w:p w14:paraId="34B4FA22" w14:textId="77777777" w:rsidR="00C517FB" w:rsidRPr="007579EA" w:rsidRDefault="00C517FB" w:rsidP="004E4A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1" locked="0" layoutInCell="1" allowOverlap="1" wp14:anchorId="143B0CB0" wp14:editId="38627B2E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2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17FB" w:rsidRPr="007E7B95" w14:paraId="1E938734" w14:textId="77777777" w:rsidTr="004E4A53">
        <w:trPr>
          <w:trHeight w:val="224"/>
        </w:trPr>
        <w:tc>
          <w:tcPr>
            <w:tcW w:w="2686" w:type="dxa"/>
          </w:tcPr>
          <w:p w14:paraId="1FA8180B" w14:textId="77777777" w:rsidR="00C517FB" w:rsidRPr="007579EA" w:rsidRDefault="00C517FB" w:rsidP="004E4A53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קייטנת ילד וכלבו </w:t>
            </w:r>
          </w:p>
        </w:tc>
        <w:tc>
          <w:tcPr>
            <w:tcW w:w="1085" w:type="dxa"/>
          </w:tcPr>
          <w:p w14:paraId="0EAF23C2" w14:textId="4ADE1EE7" w:rsidR="00C517FB" w:rsidRPr="007579EA" w:rsidRDefault="00C517FB" w:rsidP="004E4A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7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21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992" w:type="dxa"/>
          </w:tcPr>
          <w:p w14:paraId="6FFB8112" w14:textId="77777777" w:rsidR="00C517FB" w:rsidRPr="007579EA" w:rsidRDefault="00C517FB" w:rsidP="004E4A5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7FB" w:rsidRPr="007E7B95" w14:paraId="2C0E82F4" w14:textId="77777777" w:rsidTr="004E4A53">
        <w:trPr>
          <w:trHeight w:val="266"/>
        </w:trPr>
        <w:tc>
          <w:tcPr>
            <w:tcW w:w="2686" w:type="dxa"/>
          </w:tcPr>
          <w:p w14:paraId="1CB68C84" w14:textId="77777777" w:rsidR="00C517FB" w:rsidRPr="007579EA" w:rsidRDefault="00C517FB" w:rsidP="004E4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22396764" w14:textId="55F06635" w:rsidR="00C517FB" w:rsidRPr="007579EA" w:rsidRDefault="00C517FB" w:rsidP="004E4A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24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28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992" w:type="dxa"/>
          </w:tcPr>
          <w:p w14:paraId="0F402D17" w14:textId="77777777" w:rsidR="00C517FB" w:rsidRPr="007579EA" w:rsidRDefault="00C517FB" w:rsidP="004E4A5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7FB" w:rsidRPr="007E7B95" w14:paraId="16DFD2E4" w14:textId="77777777" w:rsidTr="004E4A53">
        <w:trPr>
          <w:trHeight w:val="221"/>
        </w:trPr>
        <w:tc>
          <w:tcPr>
            <w:tcW w:w="2686" w:type="dxa"/>
          </w:tcPr>
          <w:p w14:paraId="43C29BF0" w14:textId="77777777" w:rsidR="00C517FB" w:rsidRPr="007579EA" w:rsidRDefault="00C517FB" w:rsidP="004E4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1BE5231A" w14:textId="01854AEB" w:rsidR="00C517FB" w:rsidRPr="007579EA" w:rsidRDefault="00C517FB" w:rsidP="004E4A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31/7-4/8</w:t>
            </w:r>
          </w:p>
        </w:tc>
        <w:tc>
          <w:tcPr>
            <w:tcW w:w="992" w:type="dxa"/>
          </w:tcPr>
          <w:p w14:paraId="408058EA" w14:textId="77777777" w:rsidR="00C517FB" w:rsidRPr="007579EA" w:rsidRDefault="00C517FB" w:rsidP="004E4A5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7FB" w:rsidRPr="007E7B95" w14:paraId="7D2E9F42" w14:textId="77777777" w:rsidTr="004E4A53">
        <w:trPr>
          <w:trHeight w:val="221"/>
        </w:trPr>
        <w:tc>
          <w:tcPr>
            <w:tcW w:w="2686" w:type="dxa"/>
          </w:tcPr>
          <w:p w14:paraId="23AA2C0D" w14:textId="77777777" w:rsidR="00C517FB" w:rsidRPr="007579EA" w:rsidRDefault="00C517FB" w:rsidP="004E4A5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5268C38A" w14:textId="75520FA4" w:rsidR="00C517FB" w:rsidRPr="007579EA" w:rsidRDefault="00C517FB" w:rsidP="004E4A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7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11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/8</w:t>
            </w:r>
          </w:p>
        </w:tc>
        <w:tc>
          <w:tcPr>
            <w:tcW w:w="992" w:type="dxa"/>
          </w:tcPr>
          <w:p w14:paraId="182276A7" w14:textId="77777777" w:rsidR="00C517FB" w:rsidRPr="007579EA" w:rsidRDefault="00C517FB" w:rsidP="004E4A5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17FB" w:rsidRPr="007E7B95" w14:paraId="05ABC95B" w14:textId="77777777" w:rsidTr="004E4A53">
        <w:trPr>
          <w:trHeight w:val="221"/>
        </w:trPr>
        <w:tc>
          <w:tcPr>
            <w:tcW w:w="2686" w:type="dxa"/>
          </w:tcPr>
          <w:p w14:paraId="00A0A8D5" w14:textId="77777777" w:rsidR="00C517FB" w:rsidRPr="007579EA" w:rsidRDefault="00C517FB" w:rsidP="004E4A5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  <w:t>10 ימי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מחנה אילוף מקצועי</w:t>
            </w:r>
          </w:p>
        </w:tc>
        <w:tc>
          <w:tcPr>
            <w:tcW w:w="1085" w:type="dxa"/>
          </w:tcPr>
          <w:p w14:paraId="2E799E9D" w14:textId="107B0AF4" w:rsidR="00C517FB" w:rsidRPr="007579EA" w:rsidRDefault="00C975B7" w:rsidP="004E4A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31/7</w:t>
            </w:r>
            <w:r w:rsidR="00C517FB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9</w:t>
            </w:r>
            <w:r w:rsidR="00C517FB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/8</w:t>
            </w:r>
          </w:p>
        </w:tc>
        <w:tc>
          <w:tcPr>
            <w:tcW w:w="992" w:type="dxa"/>
          </w:tcPr>
          <w:p w14:paraId="0AC6BF76" w14:textId="77777777" w:rsidR="00C517FB" w:rsidRPr="007579EA" w:rsidRDefault="00C517FB" w:rsidP="004E4A5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585BB9" w14:textId="77777777" w:rsidR="00C517FB" w:rsidRPr="00C13D03" w:rsidRDefault="00C517FB" w:rsidP="00C517FB">
      <w:pPr>
        <w:framePr w:w="2917" w:h="829" w:hRule="exact" w:hSpace="180" w:wrap="around" w:vAnchor="text" w:hAnchor="page" w:x="2173" w:y="171"/>
        <w:rPr>
          <w:rFonts w:ascii="Tahoma" w:hAnsi="Tahoma" w:cs="Guttman Yad-Brush"/>
          <w:b/>
          <w:bCs/>
          <w:sz w:val="16"/>
          <w:szCs w:val="16"/>
          <w:u w:val="single"/>
          <w:rtl/>
        </w:rPr>
      </w:pPr>
      <w:r w:rsidRPr="00C13D03">
        <w:rPr>
          <w:rFonts w:ascii="Tahoma" w:hAnsi="Tahoma" w:cs="Guttman Yad-Brush"/>
          <w:b/>
          <w:bCs/>
          <w:sz w:val="16"/>
          <w:szCs w:val="16"/>
          <w:u w:val="single"/>
          <w:rtl/>
        </w:rPr>
        <w:t>המלצת הצוות לגבי גילאים:</w:t>
      </w:r>
    </w:p>
    <w:p w14:paraId="1AC3981F" w14:textId="77777777" w:rsidR="00C517FB" w:rsidRDefault="00C517FB" w:rsidP="00C517FB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 w:rsidRPr="00C13D03">
        <w:rPr>
          <w:rFonts w:ascii="Tahoma" w:hAnsi="Tahoma" w:cs="Guttman Yad-Brush"/>
          <w:sz w:val="16"/>
          <w:szCs w:val="16"/>
          <w:rtl/>
        </w:rPr>
        <w:t xml:space="preserve">קייטנת ילד וכלבו: גילאי </w:t>
      </w:r>
      <w:r>
        <w:rPr>
          <w:rFonts w:ascii="Tahoma" w:hAnsi="Tahoma" w:cs="Guttman Yad-Brush" w:hint="cs"/>
          <w:sz w:val="16"/>
          <w:szCs w:val="16"/>
          <w:rtl/>
        </w:rPr>
        <w:t>13</w:t>
      </w:r>
      <w:r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-</w:t>
      </w:r>
      <w:r w:rsidRPr="00C13D03"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9</w:t>
      </w:r>
      <w:r w:rsidRPr="0062511D">
        <w:rPr>
          <w:rFonts w:ascii="Tahoma" w:hAnsi="Tahoma" w:cs="Guttman Yad-Brush"/>
          <w:sz w:val="16"/>
          <w:szCs w:val="16"/>
          <w:rtl/>
        </w:rPr>
        <w:t xml:space="preserve"> </w:t>
      </w:r>
    </w:p>
    <w:p w14:paraId="5CAF992A" w14:textId="77777777" w:rsidR="00C517FB" w:rsidRPr="00C13D03" w:rsidRDefault="00C517FB" w:rsidP="00C517FB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>
        <w:rPr>
          <w:rFonts w:ascii="Tahoma" w:hAnsi="Tahoma" w:cs="Guttman Yad-Brush" w:hint="cs"/>
          <w:sz w:val="16"/>
          <w:szCs w:val="16"/>
          <w:rtl/>
        </w:rPr>
        <w:t xml:space="preserve">10 ימי </w:t>
      </w:r>
      <w:r w:rsidRPr="00C13D03">
        <w:rPr>
          <w:rFonts w:ascii="Tahoma" w:hAnsi="Tahoma" w:cs="Guttman Yad-Brush"/>
          <w:sz w:val="16"/>
          <w:szCs w:val="16"/>
          <w:rtl/>
        </w:rPr>
        <w:t>מחנה אילוף: גילאי 13-1</w:t>
      </w:r>
      <w:r>
        <w:rPr>
          <w:rFonts w:ascii="Tahoma" w:hAnsi="Tahoma" w:cs="Guttman Yad-Brush" w:hint="cs"/>
          <w:sz w:val="16"/>
          <w:szCs w:val="16"/>
          <w:rtl/>
        </w:rPr>
        <w:t>5</w:t>
      </w:r>
    </w:p>
    <w:p w14:paraId="5793D5C8" w14:textId="77777777" w:rsidR="00C517FB" w:rsidRDefault="00C517FB" w:rsidP="00C517FB">
      <w:pPr>
        <w:rPr>
          <w:rFonts w:cs="Arial"/>
          <w:b/>
          <w:bCs/>
          <w:sz w:val="22"/>
          <w:szCs w:val="22"/>
          <w:u w:val="single"/>
          <w:rtl/>
        </w:rPr>
      </w:pPr>
    </w:p>
    <w:p w14:paraId="5D7D4301" w14:textId="77777777" w:rsidR="00C517FB" w:rsidRDefault="00C517FB" w:rsidP="00C517F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2980660A" w14:textId="77777777" w:rsidR="00C517FB" w:rsidRDefault="00C517FB" w:rsidP="00C517F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3DD75DF5" w14:textId="77777777" w:rsidR="00C517FB" w:rsidRDefault="00C517FB" w:rsidP="00C517F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0A3C4F0F" w14:textId="77777777" w:rsidR="00C517FB" w:rsidRDefault="00C517FB" w:rsidP="00C517F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46B197C3" w14:textId="77777777" w:rsidR="00C517FB" w:rsidRDefault="00C517FB" w:rsidP="00C517F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2617FF37" w14:textId="77777777" w:rsidR="00C517FB" w:rsidRDefault="00C517FB" w:rsidP="00C517F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01A69FA0" w14:textId="77777777" w:rsidR="00C517FB" w:rsidRDefault="00C517FB" w:rsidP="00C517F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0466AE7" w14:textId="77777777" w:rsidR="00C517FB" w:rsidRDefault="00C517FB" w:rsidP="00C517F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464343A3" w14:textId="77777777" w:rsidR="00C517FB" w:rsidRPr="005F494F" w:rsidRDefault="00C517FB" w:rsidP="00C517FB">
      <w:pPr>
        <w:rPr>
          <w:rFonts w:cs="Arial"/>
          <w:b/>
          <w:bCs/>
          <w:sz w:val="10"/>
          <w:szCs w:val="10"/>
          <w:u w:val="single"/>
          <w:rtl/>
        </w:rPr>
      </w:pPr>
    </w:p>
    <w:p w14:paraId="1D869B49" w14:textId="77777777" w:rsidR="00C517FB" w:rsidRDefault="00C517FB" w:rsidP="00C517FB">
      <w:pPr>
        <w:ind w:left="423"/>
        <w:rPr>
          <w:rFonts w:cs="Arial"/>
          <w:b/>
          <w:bCs/>
          <w:u w:val="single"/>
          <w:rtl/>
        </w:rPr>
      </w:pPr>
    </w:p>
    <w:p w14:paraId="4FFFF58B" w14:textId="77777777" w:rsidR="00C517FB" w:rsidRPr="005F494F" w:rsidRDefault="00C517FB" w:rsidP="00C517FB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u w:val="single"/>
          <w:rtl/>
        </w:rPr>
        <w:t>פרטי הנרשם</w:t>
      </w:r>
      <w:r w:rsidRPr="005F494F">
        <w:rPr>
          <w:rFonts w:cs="Arial"/>
          <w:b/>
          <w:bCs/>
          <w:rtl/>
        </w:rPr>
        <w:t xml:space="preserve">: </w:t>
      </w:r>
    </w:p>
    <w:p w14:paraId="297BADEA" w14:textId="77777777" w:rsidR="00C517FB" w:rsidRPr="005F494F" w:rsidRDefault="00C517FB" w:rsidP="00C517FB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שם: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5F494F">
        <w:rPr>
          <w:rFonts w:cs="Arial"/>
          <w:rtl/>
        </w:rPr>
        <w:t xml:space="preserve">   בן / בת     תאריך לידה: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08CBAA60" w14:textId="77777777" w:rsidR="00C517FB" w:rsidRPr="005F494F" w:rsidRDefault="00C517FB" w:rsidP="00C517FB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כתובת: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0853D97A" w14:textId="77777777" w:rsidR="00C517FB" w:rsidRPr="005F494F" w:rsidRDefault="00C517FB" w:rsidP="00C517FB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טלפון: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</w:t>
      </w:r>
      <w:r w:rsidRPr="005F494F">
        <w:rPr>
          <w:rFonts w:cs="Arial"/>
          <w:rtl/>
        </w:rPr>
        <w:t xml:space="preserve"> פלאפון: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      </w:t>
      </w:r>
      <w:r w:rsidRPr="005F494F">
        <w:rPr>
          <w:rFonts w:cs="Arial"/>
          <w:u w:val="single"/>
          <w:rtl/>
        </w:rPr>
        <w:tab/>
        <w:t xml:space="preserve">  </w:t>
      </w:r>
    </w:p>
    <w:p w14:paraId="13CAE46E" w14:textId="77777777" w:rsidR="00C517FB" w:rsidRPr="005F494F" w:rsidRDefault="00C517FB" w:rsidP="00C517FB">
      <w:pPr>
        <w:ind w:left="423" w:hanging="27"/>
        <w:rPr>
          <w:rFonts w:ascii="Arial" w:hAnsi="Arial" w:cs="Arial"/>
          <w:u w:val="single"/>
          <w:rtl/>
        </w:rPr>
      </w:pPr>
      <w:r w:rsidRPr="005F494F">
        <w:rPr>
          <w:rtl/>
        </w:rPr>
        <w:tab/>
      </w:r>
      <w:r w:rsidRPr="005F494F">
        <w:rPr>
          <w:rFonts w:ascii="Arial" w:hAnsi="Arial" w:cs="Arial"/>
        </w:rPr>
        <w:t>Email</w:t>
      </w:r>
      <w:r w:rsidRPr="005F494F">
        <w:rPr>
          <w:rFonts w:ascii="Arial" w:hAnsi="Arial" w:cs="Arial"/>
          <w:u w:val="single"/>
          <w:rtl/>
        </w:rPr>
        <w:t>:</w:t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</w:p>
    <w:p w14:paraId="69AA11E5" w14:textId="77777777" w:rsidR="00C517FB" w:rsidRPr="005F494F" w:rsidRDefault="00C517FB" w:rsidP="00C517FB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rtl/>
        </w:rPr>
        <w:t xml:space="preserve">מספר הקייטנות בהן השתתפתי:    </w:t>
      </w:r>
      <w:r w:rsidRPr="005F494F">
        <w:rPr>
          <w:rFonts w:cs="Arial"/>
          <w:rtl/>
        </w:rPr>
        <w:t>זאת הראשונה   /   שנייה   /   שלישית   /    הפסקנו לספור</w:t>
      </w:r>
      <w:r w:rsidRPr="005F494F">
        <w:rPr>
          <w:rFonts w:cs="Arial"/>
          <w:b/>
          <w:bCs/>
          <w:rtl/>
        </w:rPr>
        <w:t>(הקף)</w:t>
      </w:r>
    </w:p>
    <w:p w14:paraId="3C7D7866" w14:textId="77777777" w:rsidR="00C517FB" w:rsidRPr="007E7B95" w:rsidRDefault="00C517FB" w:rsidP="00C517FB">
      <w:pPr>
        <w:tabs>
          <w:tab w:val="left" w:pos="0"/>
        </w:tabs>
        <w:ind w:left="423"/>
        <w:rPr>
          <w:rFonts w:cs="Arial"/>
          <w:b/>
          <w:bCs/>
          <w:sz w:val="10"/>
          <w:szCs w:val="10"/>
          <w:u w:val="single"/>
          <w:rtl/>
        </w:rPr>
      </w:pPr>
    </w:p>
    <w:p w14:paraId="3480C4B6" w14:textId="77777777" w:rsidR="00C517FB" w:rsidRPr="00660B7F" w:rsidRDefault="00C517FB" w:rsidP="00C517FB">
      <w:pPr>
        <w:tabs>
          <w:tab w:val="left" w:pos="0"/>
        </w:tabs>
        <w:ind w:left="423"/>
        <w:rPr>
          <w:rFonts w:cs="Arial"/>
          <w:b/>
          <w:bCs/>
          <w:rtl/>
        </w:rPr>
      </w:pPr>
      <w:r w:rsidRPr="00660B7F">
        <w:rPr>
          <w:rFonts w:cs="Arial"/>
          <w:b/>
          <w:bCs/>
          <w:u w:val="single"/>
          <w:rtl/>
        </w:rPr>
        <w:t>נא השב לכל השאלות הרפואיות</w:t>
      </w:r>
      <w:r w:rsidRPr="00660B7F">
        <w:rPr>
          <w:rFonts w:cs="Arial"/>
          <w:rtl/>
        </w:rPr>
        <w:t xml:space="preserve"> / </w:t>
      </w:r>
      <w:r w:rsidRPr="00660B7F">
        <w:rPr>
          <w:rFonts w:cs="Arial"/>
          <w:b/>
          <w:bCs/>
          <w:u w:val="single"/>
          <w:rtl/>
        </w:rPr>
        <w:t>אני מצהיר בזאת כי:</w:t>
      </w:r>
    </w:p>
    <w:p w14:paraId="4B0743EC" w14:textId="77777777" w:rsidR="00C517FB" w:rsidRPr="00660B7F" w:rsidRDefault="00C517FB" w:rsidP="00C517F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1.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לא ידוע לי על מגבלות בריאותיות המונעות מבני/מבתי להשתתף בפעילות הנערכת בקייטנה</w:t>
      </w:r>
    </w:p>
    <w:p w14:paraId="70C58B59" w14:textId="77777777" w:rsidR="00C517FB" w:rsidRPr="00660B7F" w:rsidRDefault="00C517FB" w:rsidP="00C517F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2.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מגבלות בריאותיות המונעות השתתפות מלאה/חלקית בפעילות הנדרשת בקייטנה: </w:t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657FD4A2" w14:textId="77777777" w:rsidR="00C517FB" w:rsidRDefault="00C517FB" w:rsidP="00C517F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 xml:space="preserve">פעילות גופנית: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740D3C11" w14:textId="77777777" w:rsidR="00C517FB" w:rsidRPr="00660B7F" w:rsidRDefault="00C517FB" w:rsidP="00C517F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טיולים:</w:t>
      </w:r>
      <w:r w:rsidRPr="004104BD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 xml:space="preserve">פעילות אחרת: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תיאור המגבלה: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3AC643A0" w14:textId="77777777" w:rsidR="00C517FB" w:rsidRDefault="00C517FB" w:rsidP="00C517F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631D16E2" w14:textId="77777777" w:rsidR="00C517FB" w:rsidRDefault="00C517FB" w:rsidP="00C517F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3.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מגבלה בריאותית כרונית (כגון אסטמה, סוכרת נעורים, אפילפסיה וכד') </w:t>
      </w:r>
      <w:r w:rsidRPr="00660B7F"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6E03BA0F" w14:textId="77777777" w:rsidR="00C517FB" w:rsidRPr="0016562F" w:rsidRDefault="00C517FB" w:rsidP="00C517F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2005C91D" w14:textId="77777777" w:rsidR="00C517FB" w:rsidRPr="00660B7F" w:rsidRDefault="00C517FB" w:rsidP="00C517F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4.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</w:t>
      </w:r>
      <w:r>
        <w:rPr>
          <w:rFonts w:cs="Arial"/>
          <w:rtl/>
        </w:rPr>
        <w:t>בתי מקבל/ת טיפול התרופתי</w:t>
      </w:r>
      <w:r w:rsidRPr="00660B7F">
        <w:rPr>
          <w:rFonts w:cs="Arial"/>
          <w:rtl/>
        </w:rPr>
        <w:t>: סוג התרופה: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19011429" w14:textId="77777777" w:rsidR="00C517FB" w:rsidRPr="00660B7F" w:rsidRDefault="00C517FB" w:rsidP="00C517F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תיאור אופן הטיפול: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596F2C54" w14:textId="77777777" w:rsidR="00C517FB" w:rsidRPr="00660B7F" w:rsidRDefault="00C517FB" w:rsidP="00C517F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5.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בני/בתי נעזר/ת בכוחות עצמו/עצמה בציוד הרפואי הבא (משאף, ערכת זריקות, ערכת טיפול וכו')</w:t>
      </w:r>
    </w:p>
    <w:p w14:paraId="19047EA4" w14:textId="77777777" w:rsidR="00C517FB" w:rsidRPr="00660B7F" w:rsidRDefault="00C517FB" w:rsidP="00C517F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5C7B112C" w14:textId="77777777" w:rsidR="00C517FB" w:rsidRPr="00AF14F5" w:rsidRDefault="00C517FB" w:rsidP="00C517FB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u w:val="single"/>
          <w:rtl/>
        </w:rPr>
      </w:pPr>
      <w:r w:rsidRPr="00660B7F">
        <w:rPr>
          <w:rFonts w:cs="Arial"/>
          <w:b w:val="0"/>
          <w:bCs w:val="0"/>
          <w:szCs w:val="20"/>
          <w:rtl/>
        </w:rPr>
        <w:t>6.</w:t>
      </w:r>
      <w:r>
        <w:rPr>
          <w:rFonts w:cs="Arial"/>
          <w:b w:val="0"/>
          <w:bCs w:val="0"/>
          <w:szCs w:val="20"/>
          <w:rtl/>
        </w:rPr>
        <w:t xml:space="preserve"> </w:t>
      </w:r>
      <w:r w:rsidRPr="00660B7F">
        <w:rPr>
          <w:rFonts w:cs="Arial"/>
          <w:b w:val="0"/>
          <w:bCs w:val="0"/>
          <w:szCs w:val="20"/>
          <w:rtl/>
        </w:rPr>
        <w:t>האם קיימת רגישות מיוחדת לתרופות / מזון?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  <w:t xml:space="preserve"> 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</w:p>
    <w:p w14:paraId="784EBCA4" w14:textId="77777777" w:rsidR="00C517FB" w:rsidRPr="00660B7F" w:rsidRDefault="00C517FB" w:rsidP="00C517FB">
      <w:pPr>
        <w:ind w:left="423" w:hanging="27"/>
        <w:jc w:val="center"/>
        <w:rPr>
          <w:rFonts w:cs="Arial"/>
          <w:b/>
          <w:bCs/>
          <w:i/>
          <w:iCs/>
          <w:rtl/>
        </w:rPr>
      </w:pPr>
      <w:r w:rsidRPr="00660B7F">
        <w:rPr>
          <w:rFonts w:cs="Arial"/>
          <w:i/>
          <w:iCs/>
          <w:rtl/>
        </w:rPr>
        <w:t xml:space="preserve"> </w:t>
      </w:r>
      <w:r w:rsidRPr="00660B7F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7FA7E2D9" w14:textId="77777777" w:rsidR="00C517FB" w:rsidRPr="00660B7F" w:rsidRDefault="00C517FB" w:rsidP="00C517FB">
      <w:pPr>
        <w:ind w:left="423" w:hanging="27"/>
        <w:rPr>
          <w:rFonts w:cs="Arial"/>
          <w:u w:val="single"/>
          <w:rtl/>
        </w:rPr>
      </w:pPr>
      <w:r w:rsidRPr="00660B7F">
        <w:rPr>
          <w:rFonts w:cs="Arial"/>
          <w:rtl/>
        </w:rPr>
        <w:t>חבר/ת בקופ"ח: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ת.ז של הילד/ה</w:t>
      </w:r>
      <w:r w:rsidRPr="00660B7F">
        <w:rPr>
          <w:rFonts w:cs="Arial"/>
          <w:u w:val="single"/>
          <w:rtl/>
        </w:rPr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  <w:t xml:space="preserve">      </w:t>
      </w:r>
      <w:r w:rsidRPr="00660B7F">
        <w:rPr>
          <w:rFonts w:cs="Arial"/>
          <w:u w:val="single"/>
          <w:rtl/>
        </w:rPr>
        <w:tab/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66B6A806" w14:textId="7EBF640B" w:rsidR="00C517FB" w:rsidRDefault="00C517FB" w:rsidP="00C517FB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rtl/>
        </w:rPr>
      </w:pP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בעמק </w:t>
      </w:r>
      <w:r>
        <w:rPr>
          <w:rFonts w:cs="Arial"/>
          <w:b w:val="0"/>
          <w:bCs w:val="0"/>
          <w:i/>
          <w:iCs/>
          <w:szCs w:val="20"/>
          <w:rtl/>
        </w:rPr>
        <w:t>הירדן ישנה מרפאה של קופ"ח כללית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ובטבריה מכבי ומאוחדת. בקייטנה יש </w:t>
      </w:r>
      <w:r>
        <w:rPr>
          <w:rFonts w:cs="Arial"/>
          <w:b w:val="0"/>
          <w:bCs w:val="0"/>
          <w:i/>
          <w:iCs/>
          <w:szCs w:val="20"/>
          <w:rtl/>
        </w:rPr>
        <w:t>מגיש עזרה ראשונה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צמוד. </w:t>
      </w:r>
    </w:p>
    <w:p w14:paraId="2C56BD14" w14:textId="77777777" w:rsidR="00951494" w:rsidRPr="00951494" w:rsidRDefault="00951494" w:rsidP="00951494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tbl>
      <w:tblPr>
        <w:tblStyle w:val="a4"/>
        <w:tblpPr w:leftFromText="180" w:rightFromText="180" w:vertAnchor="text" w:horzAnchor="margin" w:tblpY="21"/>
        <w:bidiVisual/>
        <w:tblW w:w="0" w:type="auto"/>
        <w:tblLook w:val="01E0" w:firstRow="1" w:lastRow="1" w:firstColumn="1" w:lastColumn="1" w:noHBand="0" w:noVBand="0"/>
      </w:tblPr>
      <w:tblGrid>
        <w:gridCol w:w="2694"/>
        <w:gridCol w:w="2835"/>
      </w:tblGrid>
      <w:tr w:rsidR="00951494" w:rsidRPr="00BA10DA" w14:paraId="05D5B8C4" w14:textId="77777777" w:rsidTr="00951494">
        <w:trPr>
          <w:trHeight w:val="716"/>
        </w:trPr>
        <w:tc>
          <w:tcPr>
            <w:tcW w:w="2694" w:type="dxa"/>
          </w:tcPr>
          <w:p w14:paraId="20B777B7" w14:textId="77777777" w:rsidR="00951494" w:rsidRPr="00BA10DA" w:rsidRDefault="00951494" w:rsidP="00951494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39786AB1" w14:textId="77777777" w:rsidR="00951494" w:rsidRPr="00BA10DA" w:rsidRDefault="00951494" w:rsidP="00951494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5BA1DF84" w14:textId="77777777" w:rsidR="00951494" w:rsidRDefault="00951494" w:rsidP="00951494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6C08B546" w14:textId="77777777" w:rsidR="00951494" w:rsidRPr="00BA10DA" w:rsidRDefault="00951494" w:rsidP="00951494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35" w:type="dxa"/>
          </w:tcPr>
          <w:p w14:paraId="251F34F8" w14:textId="77777777" w:rsidR="00951494" w:rsidRPr="00BA10DA" w:rsidRDefault="00951494" w:rsidP="00951494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93FCF5B" w14:textId="77777777" w:rsidR="00951494" w:rsidRPr="00BA10DA" w:rsidRDefault="00951494" w:rsidP="00951494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6002B7EA" w14:textId="77777777" w:rsidR="00951494" w:rsidRDefault="00951494" w:rsidP="00951494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63566E63" w14:textId="77777777" w:rsidR="00951494" w:rsidRPr="00BA10DA" w:rsidRDefault="00951494" w:rsidP="00951494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19BFC691" w14:textId="77777777" w:rsidR="000A53AF" w:rsidRDefault="00951494" w:rsidP="00951494">
      <w:pPr>
        <w:ind w:firstLine="423"/>
        <w:rPr>
          <w:rFonts w:ascii="Arial" w:hAnsi="Arial" w:cs="Arial"/>
          <w:sz w:val="22"/>
          <w:szCs w:val="22"/>
          <w:rtl/>
        </w:rPr>
      </w:pPr>
      <w:r w:rsidRPr="00951494">
        <w:rPr>
          <w:rFonts w:ascii="Arial" w:hAnsi="Arial" w:cs="Arial"/>
          <w:b/>
          <w:bCs/>
          <w:sz w:val="22"/>
          <w:szCs w:val="22"/>
          <w:u w:val="single"/>
          <w:rtl/>
        </w:rPr>
        <w:t>עלויות הקייטנה:</w:t>
      </w:r>
      <w:r w:rsidRPr="00951494">
        <w:rPr>
          <w:rFonts w:ascii="Arial" w:hAnsi="Arial" w:cs="Arial"/>
          <w:sz w:val="22"/>
          <w:szCs w:val="22"/>
          <w:rtl/>
        </w:rPr>
        <w:t xml:space="preserve"> </w:t>
      </w:r>
      <w:r w:rsidRPr="00951494">
        <w:rPr>
          <w:rFonts w:ascii="Arial" w:hAnsi="Arial" w:cs="Arial"/>
          <w:sz w:val="22"/>
          <w:szCs w:val="22"/>
          <w:rtl/>
        </w:rPr>
        <w:tab/>
      </w:r>
    </w:p>
    <w:p w14:paraId="1774732B" w14:textId="5048F3DA" w:rsidR="00951494" w:rsidRPr="00951494" w:rsidRDefault="00951494" w:rsidP="00951494">
      <w:pPr>
        <w:ind w:firstLine="423"/>
        <w:rPr>
          <w:rFonts w:cs="Arial"/>
          <w:sz w:val="22"/>
          <w:szCs w:val="22"/>
          <w:rtl/>
        </w:rPr>
      </w:pPr>
      <w:r w:rsidRPr="00951494">
        <w:rPr>
          <w:rFonts w:ascii="Arial" w:hAnsi="Arial" w:cs="Arial"/>
          <w:sz w:val="22"/>
          <w:szCs w:val="22"/>
          <w:rtl/>
        </w:rPr>
        <w:tab/>
      </w:r>
      <w:r w:rsidRPr="00951494">
        <w:rPr>
          <w:rFonts w:ascii="Arial" w:hAnsi="Arial" w:cs="Arial"/>
          <w:sz w:val="22"/>
          <w:szCs w:val="22"/>
          <w:rtl/>
        </w:rPr>
        <w:tab/>
      </w:r>
      <w:r w:rsidRPr="00951494">
        <w:rPr>
          <w:rFonts w:ascii="Arial" w:hAnsi="Arial" w:cs="Arial"/>
          <w:sz w:val="22"/>
          <w:szCs w:val="22"/>
          <w:rtl/>
        </w:rPr>
        <w:tab/>
        <w:t xml:space="preserve">      </w:t>
      </w:r>
    </w:p>
    <w:tbl>
      <w:tblPr>
        <w:bidiVisual/>
        <w:tblW w:w="4027" w:type="dxa"/>
        <w:tblInd w:w="-70" w:type="dxa"/>
        <w:tblLook w:val="01E0" w:firstRow="1" w:lastRow="1" w:firstColumn="1" w:lastColumn="1" w:noHBand="0" w:noVBand="0"/>
      </w:tblPr>
      <w:tblGrid>
        <w:gridCol w:w="4027"/>
      </w:tblGrid>
      <w:tr w:rsidR="00951494" w:rsidRPr="00951494" w14:paraId="4727D62A" w14:textId="77777777" w:rsidTr="001734A9">
        <w:trPr>
          <w:trHeight w:val="193"/>
        </w:trPr>
        <w:tc>
          <w:tcPr>
            <w:tcW w:w="4027" w:type="dxa"/>
          </w:tcPr>
          <w:p w14:paraId="6972FA55" w14:textId="75BC309E" w:rsidR="00951494" w:rsidRPr="00951494" w:rsidRDefault="000A53AF" w:rsidP="0095149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</w:t>
            </w:r>
            <w:r w:rsidR="00951494" w:rsidRPr="00951494">
              <w:rPr>
                <w:rFonts w:ascii="Arial" w:hAnsi="Arial" w:cs="Arial"/>
                <w:sz w:val="22"/>
                <w:szCs w:val="22"/>
                <w:rtl/>
              </w:rPr>
              <w:t>קייטנת קיץ 5 ימים = 2</w:t>
            </w:r>
            <w:r w:rsidR="00951494" w:rsidRPr="00951494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  <w:r w:rsidR="00951494" w:rsidRPr="00951494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  <w:p w14:paraId="7AFA742E" w14:textId="568D9156" w:rsidR="00951494" w:rsidRPr="00951494" w:rsidRDefault="00951494" w:rsidP="002F1562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951494">
              <w:rPr>
                <w:rFonts w:ascii="Arial" w:hAnsi="Arial" w:cs="Arial"/>
                <w:sz w:val="22"/>
                <w:szCs w:val="22"/>
                <w:rtl/>
              </w:rPr>
              <w:t xml:space="preserve">מחנה אילוף לנוער 10 ימים = </w:t>
            </w:r>
            <w:r w:rsidRPr="00951494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="001734A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</w:tc>
      </w:tr>
    </w:tbl>
    <w:p w14:paraId="76C61320" w14:textId="5E109E7B" w:rsidR="00E440D7" w:rsidRDefault="00C27581" w:rsidP="00951494">
      <w:pPr>
        <w:rPr>
          <w:rFonts w:cs="Arial"/>
          <w:b/>
          <w:bCs/>
          <w:sz w:val="24"/>
          <w:szCs w:val="24"/>
          <w:u w:val="single"/>
          <w:rtl/>
        </w:rPr>
      </w:pP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95B173B" wp14:editId="7696F57E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5E88" id="מחבר ישר 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54D26B" wp14:editId="09191F3A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61FA9" id="מחבר ישר 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CFAB12" wp14:editId="70E29173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0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FFAE" id="מחבר ישר 8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</w:p>
    <w:p w14:paraId="6A65848E" w14:textId="28D7C65A" w:rsidR="00E440D7" w:rsidRDefault="00E440D7" w:rsidP="00951494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b/>
          <w:bCs/>
          <w:sz w:val="24"/>
          <w:szCs w:val="24"/>
          <w:highlight w:val="yellow"/>
          <w:u w:val="single"/>
          <w:rtl/>
        </w:rPr>
        <w:t>*** אין מופע סיום !!! ***</w:t>
      </w:r>
    </w:p>
    <w:p w14:paraId="78E1268F" w14:textId="77777777" w:rsidR="003821B0" w:rsidRDefault="003821B0" w:rsidP="00E440D7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14:paraId="74B04C67" w14:textId="221F7271" w:rsidR="00C27581" w:rsidRPr="00E440D7" w:rsidRDefault="00E440D7" w:rsidP="00E440D7">
      <w:pPr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sz w:val="24"/>
          <w:szCs w:val="24"/>
          <w:rtl/>
        </w:rPr>
        <w:t xml:space="preserve">      </w:t>
      </w:r>
      <w:r w:rsidR="00C27581" w:rsidRPr="007F4F90">
        <w:rPr>
          <w:rFonts w:cs="Arial"/>
          <w:b/>
          <w:bCs/>
          <w:sz w:val="24"/>
          <w:szCs w:val="24"/>
          <w:u w:val="single"/>
          <w:rtl/>
        </w:rPr>
        <w:t>תשלום</w:t>
      </w:r>
      <w:r w:rsidR="00C27581" w:rsidRPr="007F4F90">
        <w:rPr>
          <w:rFonts w:cs="Arial"/>
          <w:b/>
          <w:bCs/>
          <w:sz w:val="24"/>
          <w:szCs w:val="24"/>
          <w:rtl/>
        </w:rPr>
        <w:t>:</w:t>
      </w:r>
      <w:r w:rsidR="00C27581" w:rsidRPr="007F4F90">
        <w:rPr>
          <w:rFonts w:cs="Arial"/>
          <w:sz w:val="24"/>
          <w:szCs w:val="24"/>
          <w:rtl/>
        </w:rPr>
        <w:t xml:space="preserve"> מצור</w:t>
      </w:r>
      <w:r w:rsidR="00C27581" w:rsidRPr="007F4F90">
        <w:rPr>
          <w:rFonts w:cs="Arial" w:hint="cs"/>
          <w:sz w:val="24"/>
          <w:szCs w:val="24"/>
          <w:rtl/>
        </w:rPr>
        <w:t>ף תשלום</w:t>
      </w:r>
      <w:r w:rsidR="00C27581" w:rsidRPr="007F4F90">
        <w:rPr>
          <w:rFonts w:cs="Arial"/>
          <w:sz w:val="24"/>
          <w:szCs w:val="24"/>
          <w:rtl/>
        </w:rPr>
        <w:t xml:space="preserve"> ע"ס:</w:t>
      </w:r>
      <w:r w:rsidR="00C27581" w:rsidRPr="007F4F90">
        <w:rPr>
          <w:rFonts w:cs="Arial"/>
          <w:sz w:val="24"/>
          <w:szCs w:val="24"/>
          <w:u w:val="single"/>
          <w:rtl/>
        </w:rPr>
        <w:t xml:space="preserve"> </w:t>
      </w:r>
      <w:r w:rsidR="00C27581" w:rsidRPr="007F4F90">
        <w:rPr>
          <w:rFonts w:cs="Arial"/>
          <w:sz w:val="24"/>
          <w:szCs w:val="24"/>
          <w:u w:val="single"/>
          <w:rtl/>
        </w:rPr>
        <w:tab/>
      </w:r>
      <w:r w:rsidR="00C27581" w:rsidRPr="007F4F90">
        <w:rPr>
          <w:rFonts w:cs="Arial"/>
          <w:sz w:val="24"/>
          <w:szCs w:val="24"/>
          <w:u w:val="single"/>
          <w:rtl/>
        </w:rPr>
        <w:tab/>
      </w:r>
      <w:r w:rsidR="00C27581" w:rsidRPr="007F4F90">
        <w:rPr>
          <w:rFonts w:cs="Arial"/>
          <w:sz w:val="24"/>
          <w:szCs w:val="24"/>
          <w:rtl/>
        </w:rPr>
        <w:t>תעודת זהות:</w:t>
      </w:r>
      <w:r w:rsidR="00C27581" w:rsidRPr="007F4F90">
        <w:rPr>
          <w:rFonts w:cs="Arial"/>
          <w:sz w:val="24"/>
          <w:szCs w:val="24"/>
          <w:u w:val="single"/>
          <w:rtl/>
        </w:rPr>
        <w:t xml:space="preserve"> </w:t>
      </w:r>
      <w:r w:rsidR="00C27581" w:rsidRPr="007F4F90">
        <w:rPr>
          <w:rFonts w:cs="Arial"/>
          <w:sz w:val="24"/>
          <w:szCs w:val="24"/>
          <w:u w:val="single"/>
          <w:rtl/>
        </w:rPr>
        <w:tab/>
      </w:r>
      <w:r w:rsidR="00C27581" w:rsidRPr="007F4F90">
        <w:rPr>
          <w:rFonts w:cs="Arial"/>
          <w:sz w:val="24"/>
          <w:szCs w:val="24"/>
          <w:u w:val="single"/>
          <w:rtl/>
        </w:rPr>
        <w:tab/>
      </w:r>
      <w:r w:rsidR="00C27581" w:rsidRPr="007F4F90">
        <w:rPr>
          <w:rFonts w:cs="Arial"/>
          <w:sz w:val="24"/>
          <w:szCs w:val="24"/>
          <w:u w:val="single"/>
          <w:rtl/>
        </w:rPr>
        <w:tab/>
        <w:t xml:space="preserve"> </w:t>
      </w:r>
      <w:r w:rsidR="00C27581" w:rsidRPr="00DB4715">
        <w:rPr>
          <w:rFonts w:cs="Arial" w:hint="cs"/>
          <w:sz w:val="24"/>
          <w:szCs w:val="24"/>
          <w:rtl/>
        </w:rPr>
        <w:t>מס' תשלומים</w:t>
      </w:r>
      <w:r w:rsidR="00C27581">
        <w:rPr>
          <w:rFonts w:cs="Arial" w:hint="cs"/>
          <w:sz w:val="24"/>
          <w:szCs w:val="24"/>
          <w:u w:val="single"/>
          <w:rtl/>
        </w:rPr>
        <w:t>:</w:t>
      </w:r>
      <w:r w:rsidR="00C27581">
        <w:rPr>
          <w:rFonts w:cs="Arial" w:hint="cs"/>
          <w:sz w:val="24"/>
          <w:szCs w:val="24"/>
          <w:u w:val="single"/>
          <w:rtl/>
        </w:rPr>
        <w:tab/>
      </w:r>
      <w:r w:rsidR="00C27581">
        <w:rPr>
          <w:rFonts w:cs="Arial" w:hint="cs"/>
          <w:sz w:val="24"/>
          <w:szCs w:val="24"/>
          <w:u w:val="single"/>
          <w:rtl/>
        </w:rPr>
        <w:tab/>
      </w:r>
      <w:r w:rsidR="00C27581" w:rsidRPr="007F4F90">
        <w:rPr>
          <w:rFonts w:cs="Arial"/>
          <w:sz w:val="24"/>
          <w:szCs w:val="24"/>
          <w:u w:val="single"/>
          <w:rtl/>
        </w:rPr>
        <w:t xml:space="preserve">     </w:t>
      </w:r>
    </w:p>
    <w:p w14:paraId="2A6FF332" w14:textId="77777777" w:rsidR="00C27581" w:rsidRDefault="00C27581" w:rsidP="00C27581">
      <w:pPr>
        <w:ind w:hanging="27"/>
        <w:rPr>
          <w:rFonts w:cs="Arial"/>
          <w:sz w:val="24"/>
          <w:szCs w:val="24"/>
          <w:rtl/>
        </w:rPr>
      </w:pPr>
    </w:p>
    <w:p w14:paraId="23D18EAC" w14:textId="4949169C" w:rsidR="00C27581" w:rsidRPr="007F4F90" w:rsidRDefault="00C27581" w:rsidP="00C27581">
      <w:pPr>
        <w:ind w:hanging="27"/>
        <w:rPr>
          <w:rFonts w:cs="Arial"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EF2E6A8" wp14:editId="07879ADE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E5B6" id="מחבר ישר 9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7F4F90"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      </w:t>
      </w:r>
      <w:r w:rsidRPr="007F4F90">
        <w:rPr>
          <w:rFonts w:cs="Arial"/>
          <w:sz w:val="24"/>
          <w:szCs w:val="24"/>
          <w:rtl/>
        </w:rPr>
        <w:t>מס' כרטיס אשראי: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635200">
        <w:rPr>
          <w:rFonts w:cs="Arial" w:hint="cs"/>
          <w:sz w:val="24"/>
          <w:szCs w:val="24"/>
          <w:rtl/>
        </w:rPr>
        <w:t>3 ספרות</w:t>
      </w:r>
      <w:r>
        <w:rPr>
          <w:rFonts w:cs="Arial" w:hint="cs"/>
          <w:sz w:val="24"/>
          <w:szCs w:val="24"/>
          <w:u w:val="single"/>
          <w:rtl/>
        </w:rPr>
        <w:t xml:space="preserve">:           </w:t>
      </w:r>
      <w:r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תוקף: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>/</w:t>
      </w:r>
      <w:r w:rsidRPr="007F4F90">
        <w:rPr>
          <w:rFonts w:cs="Arial"/>
          <w:sz w:val="24"/>
          <w:szCs w:val="24"/>
          <w:u w:val="single"/>
          <w:rtl/>
        </w:rPr>
        <w:tab/>
      </w:r>
    </w:p>
    <w:p w14:paraId="255E453F" w14:textId="77777777" w:rsidR="00C517FB" w:rsidRDefault="00C517FB" w:rsidP="00C517FB">
      <w:pPr>
        <w:ind w:left="423"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2C934373" w14:textId="77777777" w:rsidR="00C517FB" w:rsidRPr="007E7B95" w:rsidRDefault="00C517FB" w:rsidP="00C517FB">
      <w:pPr>
        <w:ind w:left="423"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ביטול:</w:t>
      </w:r>
      <w:r w:rsidRPr="007E7B9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</w:t>
      </w:r>
      <w:r>
        <w:rPr>
          <w:rFonts w:ascii="Arial" w:hAnsi="Arial" w:cs="Arial"/>
          <w:rtl/>
        </w:rPr>
        <w:t>ו</w:t>
      </w:r>
      <w:r w:rsidRPr="007E7B95">
        <w:rPr>
          <w:rFonts w:ascii="Arial" w:hAnsi="Arial" w:cs="Arial"/>
          <w:rtl/>
        </w:rPr>
        <w:t>ת ילד וכלבו:</w:t>
      </w:r>
    </w:p>
    <w:p w14:paraId="288F6A25" w14:textId="77777777" w:rsidR="00C517FB" w:rsidRPr="007E7B95" w:rsidRDefault="00C517FB" w:rsidP="00C517FB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20E7DF57" w14:textId="77777777" w:rsidR="00C517FB" w:rsidRPr="007E7B95" w:rsidRDefault="00C517FB" w:rsidP="00C517FB">
      <w:pPr>
        <w:tabs>
          <w:tab w:val="left" w:pos="2934"/>
        </w:tabs>
        <w:ind w:left="423"/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7A6FD489" w14:textId="77777777" w:rsidR="00C517FB" w:rsidRPr="005F494F" w:rsidRDefault="00C517FB" w:rsidP="00C517FB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2F3973FF" w14:textId="77777777" w:rsidR="00C517FB" w:rsidRDefault="00C517FB" w:rsidP="00C517FB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/>
          <w:u w:val="single"/>
          <w:rtl/>
        </w:rPr>
        <w:t>לא</w:t>
      </w:r>
      <w:r>
        <w:rPr>
          <w:rFonts w:ascii="Arial" w:hAnsi="Arial" w:cs="Arial"/>
          <w:rtl/>
        </w:rPr>
        <w:t xml:space="preserve"> לשלוח חפצי ערך לקייטנה)</w:t>
      </w:r>
    </w:p>
    <w:p w14:paraId="4A23CA96" w14:textId="77777777" w:rsidR="00C517FB" w:rsidRDefault="00C517FB" w:rsidP="00C517FB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A43668">
        <w:rPr>
          <w:rFonts w:ascii="Arial" w:hAnsi="Arial" w:cs="Arial"/>
          <w:rtl/>
        </w:rPr>
        <w:t>ההורה מאשר/ת השתתפות הילד/ה ברחצה בבריכה ופעילות מחוץ ל</w:t>
      </w:r>
      <w:r>
        <w:rPr>
          <w:rFonts w:ascii="Arial" w:hAnsi="Arial" w:cs="Arial"/>
          <w:rtl/>
        </w:rPr>
        <w:t>שטח הקיבוץ</w:t>
      </w:r>
      <w:r w:rsidRPr="00A43668">
        <w:rPr>
          <w:rFonts w:ascii="Arial" w:hAnsi="Arial" w:cs="Arial"/>
          <w:rtl/>
        </w:rPr>
        <w:t>.</w:t>
      </w:r>
    </w:p>
    <w:p w14:paraId="5A1FCB3C" w14:textId="77777777" w:rsidR="00C517FB" w:rsidRPr="00746CCF" w:rsidRDefault="00C517FB" w:rsidP="00C517FB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746CCF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10C4A879" w14:textId="77777777" w:rsidR="00C517FB" w:rsidRDefault="00C517FB" w:rsidP="00C517FB">
      <w:pPr>
        <w:rPr>
          <w:rFonts w:cs="Arial"/>
          <w:b/>
          <w:bCs/>
          <w:u w:val="single"/>
        </w:rPr>
      </w:pPr>
    </w:p>
    <w:p w14:paraId="637FDE1B" w14:textId="77777777" w:rsidR="00C517FB" w:rsidRPr="00DF3C49" w:rsidRDefault="00C517FB" w:rsidP="00C517FB">
      <w:pPr>
        <w:ind w:left="423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932F1F2" wp14:editId="52789B2B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2540" t="0" r="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D6CCD" id="מחבר ישר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DF3C49">
        <w:rPr>
          <w:rFonts w:cs="Arial"/>
          <w:b/>
          <w:bCs/>
          <w:u w:val="single"/>
          <w:rtl/>
        </w:rPr>
        <w:t>פרטי הכלב/ה</w:t>
      </w:r>
      <w:r w:rsidRPr="00DF3C49">
        <w:rPr>
          <w:rFonts w:cs="Arial"/>
          <w:b/>
          <w:bCs/>
          <w:rtl/>
        </w:rPr>
        <w:t>:</w:t>
      </w:r>
      <w:r w:rsidRPr="00DF3C49">
        <w:rPr>
          <w:rFonts w:cs="Arial"/>
          <w:rtl/>
        </w:rPr>
        <w:t xml:space="preserve"> מין הכלב/ה: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 xml:space="preserve"> גיל הכלב: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>גזע: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  <w:t xml:space="preserve">    </w:t>
      </w:r>
      <w:r w:rsidRPr="00DF3C49">
        <w:rPr>
          <w:rFonts w:cs="Arial"/>
          <w:rtl/>
        </w:rPr>
        <w:t xml:space="preserve"> </w:t>
      </w:r>
    </w:p>
    <w:p w14:paraId="3B789BD5" w14:textId="77777777" w:rsidR="00C517FB" w:rsidRPr="00DF3C49" w:rsidRDefault="00C517FB" w:rsidP="00C517FB">
      <w:pPr>
        <w:ind w:left="423"/>
        <w:jc w:val="center"/>
        <w:rPr>
          <w:rFonts w:cs="Arial"/>
          <w:b/>
          <w:bCs/>
          <w:u w:val="single"/>
          <w:rtl/>
        </w:rPr>
      </w:pPr>
    </w:p>
    <w:p w14:paraId="1CFF150B" w14:textId="3C25BEA2" w:rsidR="00C517FB" w:rsidRPr="00DF3C49" w:rsidRDefault="00C517FB" w:rsidP="00C517FB">
      <w:pPr>
        <w:ind w:left="423"/>
        <w:jc w:val="center"/>
        <w:rPr>
          <w:rFonts w:ascii="Arial" w:hAnsi="Arial" w:cs="Arial"/>
          <w:rtl/>
        </w:rPr>
      </w:pPr>
      <w:r w:rsidRPr="00DF3C49">
        <w:rPr>
          <w:rFonts w:ascii="Arial" w:hAnsi="Arial" w:cs="Arial"/>
          <w:b/>
          <w:bCs/>
          <w:u w:val="single"/>
          <w:rtl/>
        </w:rPr>
        <w:t>מצב חיסונים</w:t>
      </w:r>
      <w:r w:rsidRPr="00DF3C49">
        <w:rPr>
          <w:rFonts w:ascii="Arial" w:hAnsi="Arial" w:cs="Arial"/>
          <w:b/>
          <w:bCs/>
          <w:rtl/>
        </w:rPr>
        <w:t xml:space="preserve"> - אנא סמן בעיגול את מה שקיים כבר: </w:t>
      </w:r>
      <w:r w:rsidRPr="00DF3C49">
        <w:rPr>
          <w:rFonts w:ascii="Arial" w:hAnsi="Arial" w:cs="Arial"/>
          <w:rtl/>
        </w:rPr>
        <w:t>כלבת, משושה,</w:t>
      </w:r>
      <w:r>
        <w:rPr>
          <w:rFonts w:ascii="Arial" w:hAnsi="Arial" w:cs="Arial" w:hint="cs"/>
          <w:rtl/>
        </w:rPr>
        <w:t xml:space="preserve"> </w:t>
      </w:r>
      <w:r w:rsidRPr="00DF3C49">
        <w:rPr>
          <w:rFonts w:ascii="Arial" w:hAnsi="Arial" w:cs="Arial"/>
          <w:rtl/>
        </w:rPr>
        <w:t>תולעת הפארק</w:t>
      </w:r>
    </w:p>
    <w:p w14:paraId="00D71899" w14:textId="77777777" w:rsidR="00C517FB" w:rsidRDefault="00C517FB" w:rsidP="00C517FB">
      <w:pPr>
        <w:shd w:val="clear" w:color="auto" w:fill="FFFFFF"/>
        <w:ind w:left="423"/>
        <w:jc w:val="center"/>
        <w:rPr>
          <w:rFonts w:ascii="Arial" w:hAnsi="Arial" w:cs="Arial"/>
          <w:u w:val="single"/>
          <w:rtl/>
        </w:rPr>
      </w:pPr>
      <w:r w:rsidRPr="00DF3C49">
        <w:rPr>
          <w:rFonts w:ascii="Arial" w:hAnsi="Arial" w:cs="Arial"/>
          <w:rtl/>
        </w:rPr>
        <w:t xml:space="preserve">הצגת פנקס חיסונים בעת האיסוף </w:t>
      </w:r>
      <w:r w:rsidRPr="00DF3C49">
        <w:rPr>
          <w:rFonts w:ascii="Arial" w:hAnsi="Arial" w:cs="Arial"/>
        </w:rPr>
        <w:t>–</w:t>
      </w:r>
      <w:r>
        <w:rPr>
          <w:rFonts w:ascii="Arial" w:hAnsi="Arial" w:cs="Arial"/>
          <w:rtl/>
        </w:rPr>
        <w:t xml:space="preserve"> חובה,</w:t>
      </w:r>
      <w:r w:rsidRPr="00DF3C49">
        <w:rPr>
          <w:rFonts w:ascii="Arial" w:hAnsi="Arial" w:cs="Arial"/>
          <w:rtl/>
        </w:rPr>
        <w:t xml:space="preserve"> </w:t>
      </w:r>
      <w:r w:rsidRPr="00DF3C49">
        <w:rPr>
          <w:rFonts w:ascii="Arial" w:hAnsi="Arial" w:cs="Arial"/>
          <w:b/>
          <w:bCs/>
          <w:u w:val="double"/>
          <w:rtl/>
        </w:rPr>
        <w:t>לא</w:t>
      </w:r>
      <w:r w:rsidRPr="00DF3C49">
        <w:rPr>
          <w:rFonts w:ascii="Arial" w:hAnsi="Arial" w:cs="Arial"/>
          <w:rtl/>
        </w:rPr>
        <w:t xml:space="preserve"> תתאפשר עליה לאוטובוס ללא הצגת פנקס.</w:t>
      </w:r>
    </w:p>
    <w:p w14:paraId="56D751A4" w14:textId="77777777" w:rsidR="00C517FB" w:rsidRPr="003D099D" w:rsidRDefault="00C517FB" w:rsidP="00C517FB">
      <w:pPr>
        <w:shd w:val="clear" w:color="auto" w:fill="FFFFFF"/>
        <w:ind w:left="423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1D63D2EE" w14:textId="77777777" w:rsidR="00C517FB" w:rsidRPr="00E948CD" w:rsidRDefault="00C517FB" w:rsidP="00C517FB">
      <w:pPr>
        <w:pStyle w:val="2"/>
        <w:ind w:left="423"/>
        <w:rPr>
          <w:rFonts w:ascii="Arial" w:hAnsi="Arial"/>
          <w:szCs w:val="20"/>
          <w:rtl/>
        </w:rPr>
      </w:pPr>
      <w:r w:rsidRPr="00DF3C49">
        <w:rPr>
          <w:rFonts w:ascii="Arial" w:hAnsi="Arial"/>
          <w:szCs w:val="20"/>
          <w:rtl/>
        </w:rPr>
        <w:t>בחתימתי אני מאשר כי האינפורמציה הרפואית הועברה במלואה –</w:t>
      </w:r>
    </w:p>
    <w:p w14:paraId="199FA4F1" w14:textId="77777777" w:rsidR="00C517FB" w:rsidRDefault="00C517FB" w:rsidP="00C517FB">
      <w:pPr>
        <w:ind w:left="423"/>
        <w:jc w:val="center"/>
        <w:rPr>
          <w:rFonts w:ascii="Arial" w:hAnsi="Arial" w:cs="Arial"/>
          <w:b/>
          <w:bCs/>
          <w:rtl/>
        </w:rPr>
      </w:pPr>
      <w:r w:rsidRPr="00DF3C49">
        <w:rPr>
          <w:rFonts w:ascii="Arial" w:hAnsi="Arial" w:cs="Arial"/>
          <w:b/>
          <w:bCs/>
          <w:rtl/>
        </w:rPr>
        <w:t>שם ממלא הטופס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       </w:t>
      </w:r>
      <w:r w:rsidRPr="00DF3C49">
        <w:rPr>
          <w:rFonts w:ascii="Arial" w:hAnsi="Arial" w:cs="Arial"/>
          <w:b/>
          <w:bCs/>
          <w:rtl/>
        </w:rPr>
        <w:t>, חתימה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</w:t>
      </w:r>
      <w:r w:rsidRPr="00DF3C49">
        <w:rPr>
          <w:rFonts w:ascii="Arial" w:hAnsi="Arial" w:cs="Arial"/>
          <w:b/>
          <w:bCs/>
          <w:rtl/>
        </w:rPr>
        <w:t xml:space="preserve"> </w:t>
      </w:r>
    </w:p>
    <w:p w14:paraId="0C100FDE" w14:textId="7091412B" w:rsidR="00EF5E23" w:rsidRPr="003821B0" w:rsidRDefault="00C517FB" w:rsidP="003821B0">
      <w:pPr>
        <w:ind w:left="423"/>
        <w:jc w:val="center"/>
        <w:rPr>
          <w:rFonts w:ascii="Arial" w:hAnsi="Arial" w:cs="Arial"/>
          <w:b/>
          <w:bCs/>
          <w:u w:val="single"/>
        </w:rPr>
      </w:pPr>
      <w:r w:rsidRPr="00DF3C49">
        <w:rPr>
          <w:rFonts w:ascii="Arial" w:hAnsi="Arial" w:cs="Arial"/>
          <w:b/>
          <w:bCs/>
          <w:rtl/>
        </w:rPr>
        <w:t>במידה וילדי יזדקק לטיפול רפואי בקופ"ח</w:t>
      </w:r>
      <w:r w:rsidRPr="00D109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rtl/>
        </w:rPr>
        <w:t>יהיה עלי להסדיר את הנושא</w:t>
      </w:r>
      <w:r w:rsidRPr="00DF3C49">
        <w:rPr>
          <w:rFonts w:ascii="Arial" w:hAnsi="Arial" w:cs="Arial"/>
          <w:b/>
          <w:bCs/>
          <w:rtl/>
        </w:rPr>
        <w:t xml:space="preserve"> מול קופת החולים של המשפחה.</w:t>
      </w:r>
    </w:p>
    <w:sectPr w:rsidR="00EF5E23" w:rsidRPr="003821B0" w:rsidSect="00E948CD">
      <w:pgSz w:w="11906" w:h="16838"/>
      <w:pgMar w:top="284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14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FB"/>
    <w:rsid w:val="000A53AF"/>
    <w:rsid w:val="001734A9"/>
    <w:rsid w:val="003821B0"/>
    <w:rsid w:val="00424B77"/>
    <w:rsid w:val="00951494"/>
    <w:rsid w:val="00C27581"/>
    <w:rsid w:val="00C517FB"/>
    <w:rsid w:val="00C975B7"/>
    <w:rsid w:val="00CE2F68"/>
    <w:rsid w:val="00E440D7"/>
    <w:rsid w:val="00EA08EA"/>
    <w:rsid w:val="00E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4C1BE8"/>
  <w15:chartTrackingRefBased/>
  <w15:docId w15:val="{CDBC456D-FA08-4D15-A3BE-7B2FB4B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F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517FB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uiPriority w:val="9"/>
    <w:qFormat/>
    <w:rsid w:val="00C517FB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517FB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uiPriority w:val="9"/>
    <w:rsid w:val="00C517FB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uiPriority w:val="99"/>
    <w:rsid w:val="00C517FB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C517FB"/>
    <w:rPr>
      <w:rFonts w:cs="Times New Roman"/>
      <w:color w:val="0000FF"/>
      <w:u w:val="single"/>
    </w:rPr>
  </w:style>
  <w:style w:type="table" w:styleId="a4">
    <w:name w:val="Table Grid"/>
    <w:basedOn w:val="a1"/>
    <w:rsid w:val="00E440D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&#1489;&#1502;&#1497;&#1497;&#1500;%20%20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2507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2022-05-11T05:40:00Z</cp:lastPrinted>
  <dcterms:created xsi:type="dcterms:W3CDTF">2022-04-26T06:00:00Z</dcterms:created>
  <dcterms:modified xsi:type="dcterms:W3CDTF">2022-05-11T05:41:00Z</dcterms:modified>
</cp:coreProperties>
</file>